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958DF" w14:textId="77777777" w:rsidR="00AB6CEB" w:rsidRDefault="009E7800" w:rsidP="009E7800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E7800">
        <w:rPr>
          <w:rFonts w:ascii="Times New Roman" w:hAnsi="Times New Roman" w:cs="Times New Roman"/>
          <w:b/>
          <w:sz w:val="32"/>
          <w:szCs w:val="32"/>
          <w:lang w:val="en-US"/>
        </w:rPr>
        <w:t>Titlul</w:t>
      </w:r>
      <w:proofErr w:type="spellEnd"/>
      <w:r w:rsidRPr="009E7800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9E7800">
        <w:rPr>
          <w:rFonts w:ascii="Times New Roman" w:hAnsi="Times New Roman" w:cs="Times New Roman"/>
          <w:b/>
          <w:sz w:val="32"/>
          <w:szCs w:val="32"/>
          <w:lang w:val="en-US"/>
        </w:rPr>
        <w:t>lucr</w:t>
      </w:r>
      <w:proofErr w:type="spellEnd"/>
      <w:r w:rsidRPr="009E7800">
        <w:rPr>
          <w:rFonts w:ascii="Times New Roman" w:hAnsi="Times New Roman" w:cs="Times New Roman"/>
          <w:b/>
          <w:sz w:val="32"/>
          <w:szCs w:val="32"/>
        </w:rPr>
        <w:t>ării</w:t>
      </w:r>
      <w:r>
        <w:rPr>
          <w:rFonts w:ascii="Times New Roman" w:hAnsi="Times New Roman" w:cs="Times New Roman"/>
          <w:b/>
          <w:sz w:val="32"/>
          <w:szCs w:val="32"/>
        </w:rPr>
        <w:t xml:space="preserve"> științifice</w:t>
      </w:r>
    </w:p>
    <w:p w14:paraId="59A3307D" w14:textId="77777777" w:rsidR="009E7800" w:rsidRDefault="009E7800" w:rsidP="009E7800">
      <w:pPr>
        <w:spacing w:after="12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E7800">
        <w:rPr>
          <w:rFonts w:ascii="Times New Roman" w:hAnsi="Times New Roman" w:cs="Times New Roman"/>
          <w:i/>
          <w:sz w:val="24"/>
          <w:szCs w:val="24"/>
        </w:rPr>
        <w:t>Prenume Nume1, Prenume Nume2</w:t>
      </w:r>
    </w:p>
    <w:p w14:paraId="6487FE34" w14:textId="77777777" w:rsidR="009E7800" w:rsidRDefault="009E7800" w:rsidP="009E7800">
      <w:pPr>
        <w:spacing w:after="12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Afilierea autor1, Afilierea autor2</w:t>
      </w:r>
    </w:p>
    <w:p w14:paraId="50300614" w14:textId="77777777" w:rsidR="009E7800" w:rsidRDefault="009E7800" w:rsidP="009E780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660A66" w14:textId="77777777" w:rsidR="009E7800" w:rsidRPr="009E7800" w:rsidRDefault="009E7800" w:rsidP="009E7800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7800">
        <w:rPr>
          <w:rFonts w:ascii="Times New Roman" w:hAnsi="Times New Roman" w:cs="Times New Roman"/>
          <w:i/>
          <w:sz w:val="24"/>
          <w:szCs w:val="24"/>
        </w:rPr>
        <w:t>Rezumat (max. 200 cuvinte)</w:t>
      </w:r>
    </w:p>
    <w:p w14:paraId="2EA9E2CB" w14:textId="77777777" w:rsidR="009E7800" w:rsidRDefault="009E7800" w:rsidP="009E7800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7800">
        <w:rPr>
          <w:rFonts w:ascii="Times New Roman" w:hAnsi="Times New Roman" w:cs="Times New Roman"/>
          <w:i/>
          <w:sz w:val="24"/>
          <w:szCs w:val="24"/>
        </w:rPr>
        <w:t>Text text text</w:t>
      </w:r>
      <w:r>
        <w:rPr>
          <w:rFonts w:ascii="Times New Roman" w:hAnsi="Times New Roman" w:cs="Times New Roman"/>
          <w:i/>
          <w:sz w:val="24"/>
          <w:szCs w:val="24"/>
        </w:rPr>
        <w:t xml:space="preserve"> text text text text</w:t>
      </w:r>
      <w:r w:rsidRPr="009E7800">
        <w:rPr>
          <w:rFonts w:ascii="Times New Roman" w:hAnsi="Times New Roman" w:cs="Times New Roman"/>
          <w:i/>
          <w:sz w:val="24"/>
          <w:szCs w:val="24"/>
        </w:rPr>
        <w:t xml:space="preserve"> text text</w:t>
      </w:r>
      <w:r>
        <w:rPr>
          <w:rFonts w:ascii="Times New Roman" w:hAnsi="Times New Roman" w:cs="Times New Roman"/>
          <w:i/>
          <w:sz w:val="24"/>
          <w:szCs w:val="24"/>
        </w:rPr>
        <w:t xml:space="preserve"> text text text text</w:t>
      </w:r>
      <w:r w:rsidRPr="009E7800">
        <w:rPr>
          <w:rFonts w:ascii="Times New Roman" w:hAnsi="Times New Roman" w:cs="Times New Roman"/>
          <w:i/>
          <w:sz w:val="24"/>
          <w:szCs w:val="24"/>
        </w:rPr>
        <w:t xml:space="preserve"> text text</w:t>
      </w:r>
      <w:r>
        <w:rPr>
          <w:rFonts w:ascii="Times New Roman" w:hAnsi="Times New Roman" w:cs="Times New Roman"/>
          <w:i/>
          <w:sz w:val="24"/>
          <w:szCs w:val="24"/>
        </w:rPr>
        <w:t xml:space="preserve"> text text text text</w:t>
      </w:r>
      <w:r w:rsidRPr="009E7800">
        <w:rPr>
          <w:rFonts w:ascii="Times New Roman" w:hAnsi="Times New Roman" w:cs="Times New Roman"/>
          <w:i/>
          <w:sz w:val="24"/>
          <w:szCs w:val="24"/>
        </w:rPr>
        <w:t xml:space="preserve"> text text</w:t>
      </w:r>
      <w:r>
        <w:rPr>
          <w:rFonts w:ascii="Times New Roman" w:hAnsi="Times New Roman" w:cs="Times New Roman"/>
          <w:i/>
          <w:sz w:val="24"/>
          <w:szCs w:val="24"/>
        </w:rPr>
        <w:t xml:space="preserve"> text text text text</w:t>
      </w:r>
      <w:r w:rsidRPr="009E7800">
        <w:rPr>
          <w:rFonts w:ascii="Times New Roman" w:hAnsi="Times New Roman" w:cs="Times New Roman"/>
          <w:i/>
          <w:sz w:val="24"/>
          <w:szCs w:val="24"/>
        </w:rPr>
        <w:t xml:space="preserve"> text text</w:t>
      </w:r>
      <w:r>
        <w:rPr>
          <w:rFonts w:ascii="Times New Roman" w:hAnsi="Times New Roman" w:cs="Times New Roman"/>
          <w:i/>
          <w:sz w:val="24"/>
          <w:szCs w:val="24"/>
        </w:rPr>
        <w:t xml:space="preserve"> text text text text</w:t>
      </w:r>
      <w:r w:rsidRPr="009E7800">
        <w:rPr>
          <w:rFonts w:ascii="Times New Roman" w:hAnsi="Times New Roman" w:cs="Times New Roman"/>
          <w:i/>
          <w:sz w:val="24"/>
          <w:szCs w:val="24"/>
        </w:rPr>
        <w:t xml:space="preserve"> text text</w:t>
      </w:r>
      <w:r>
        <w:rPr>
          <w:rFonts w:ascii="Times New Roman" w:hAnsi="Times New Roman" w:cs="Times New Roman"/>
          <w:i/>
          <w:sz w:val="24"/>
          <w:szCs w:val="24"/>
        </w:rPr>
        <w:t xml:space="preserve"> text text text text</w:t>
      </w:r>
      <w:r w:rsidRPr="009E7800">
        <w:rPr>
          <w:rFonts w:ascii="Times New Roman" w:hAnsi="Times New Roman" w:cs="Times New Roman"/>
          <w:i/>
          <w:sz w:val="24"/>
          <w:szCs w:val="24"/>
        </w:rPr>
        <w:t xml:space="preserve"> text text</w:t>
      </w:r>
      <w:r>
        <w:rPr>
          <w:rFonts w:ascii="Times New Roman" w:hAnsi="Times New Roman" w:cs="Times New Roman"/>
          <w:i/>
          <w:sz w:val="24"/>
          <w:szCs w:val="24"/>
        </w:rPr>
        <w:t xml:space="preserve"> text text text text</w:t>
      </w:r>
      <w:r w:rsidRPr="009E7800">
        <w:rPr>
          <w:rFonts w:ascii="Times New Roman" w:hAnsi="Times New Roman" w:cs="Times New Roman"/>
          <w:i/>
          <w:sz w:val="24"/>
          <w:szCs w:val="24"/>
        </w:rPr>
        <w:t xml:space="preserve"> text text</w:t>
      </w:r>
      <w:r>
        <w:rPr>
          <w:rFonts w:ascii="Times New Roman" w:hAnsi="Times New Roman" w:cs="Times New Roman"/>
          <w:i/>
          <w:sz w:val="24"/>
          <w:szCs w:val="24"/>
        </w:rPr>
        <w:t xml:space="preserve"> text text text text</w:t>
      </w:r>
      <w:r w:rsidRPr="009E7800">
        <w:rPr>
          <w:rFonts w:ascii="Times New Roman" w:hAnsi="Times New Roman" w:cs="Times New Roman"/>
          <w:i/>
          <w:sz w:val="24"/>
          <w:szCs w:val="24"/>
        </w:rPr>
        <w:t xml:space="preserve"> text text</w:t>
      </w:r>
      <w:r>
        <w:rPr>
          <w:rFonts w:ascii="Times New Roman" w:hAnsi="Times New Roman" w:cs="Times New Roman"/>
          <w:i/>
          <w:sz w:val="24"/>
          <w:szCs w:val="24"/>
        </w:rPr>
        <w:t xml:space="preserve"> text text text text</w:t>
      </w:r>
      <w:r w:rsidRPr="009E7800">
        <w:rPr>
          <w:rFonts w:ascii="Times New Roman" w:hAnsi="Times New Roman" w:cs="Times New Roman"/>
          <w:i/>
          <w:sz w:val="24"/>
          <w:szCs w:val="24"/>
        </w:rPr>
        <w:t xml:space="preserve"> text text</w:t>
      </w:r>
      <w:r>
        <w:rPr>
          <w:rFonts w:ascii="Times New Roman" w:hAnsi="Times New Roman" w:cs="Times New Roman"/>
          <w:i/>
          <w:sz w:val="24"/>
          <w:szCs w:val="24"/>
        </w:rPr>
        <w:t xml:space="preserve"> text text text text</w:t>
      </w:r>
      <w:r w:rsidRPr="009E7800">
        <w:rPr>
          <w:rFonts w:ascii="Times New Roman" w:hAnsi="Times New Roman" w:cs="Times New Roman"/>
          <w:i/>
          <w:sz w:val="24"/>
          <w:szCs w:val="24"/>
        </w:rPr>
        <w:t xml:space="preserve"> text text</w:t>
      </w:r>
      <w:r>
        <w:rPr>
          <w:rFonts w:ascii="Times New Roman" w:hAnsi="Times New Roman" w:cs="Times New Roman"/>
          <w:i/>
          <w:sz w:val="24"/>
          <w:szCs w:val="24"/>
        </w:rPr>
        <w:t xml:space="preserve"> text text text text text text text.</w:t>
      </w:r>
    </w:p>
    <w:p w14:paraId="466E4343" w14:textId="77777777" w:rsidR="009E7800" w:rsidRDefault="009E7800" w:rsidP="009E7800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Cuvinte cheie (3-5 cuvinte cheie): cuv1, cuv2, etc.</w:t>
      </w:r>
    </w:p>
    <w:p w14:paraId="0F17400D" w14:textId="77777777" w:rsidR="00276080" w:rsidRDefault="00276080" w:rsidP="009E7800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6080">
        <w:rPr>
          <w:rFonts w:ascii="Times New Roman" w:hAnsi="Times New Roman" w:cs="Times New Roman"/>
          <w:b/>
          <w:sz w:val="28"/>
          <w:szCs w:val="28"/>
        </w:rPr>
        <w:t>Introducere</w:t>
      </w:r>
    </w:p>
    <w:p w14:paraId="0A00FCFB" w14:textId="77777777" w:rsidR="006A318D" w:rsidRPr="006A318D" w:rsidRDefault="006A318D" w:rsidP="009947F4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6A318D">
        <w:rPr>
          <w:rFonts w:ascii="Times New Roman" w:hAnsi="Times New Roman" w:cs="Times New Roman"/>
          <w:color w:val="00B050"/>
          <w:sz w:val="24"/>
          <w:szCs w:val="24"/>
        </w:rPr>
        <w:t>Lungimea lucrării trebuie să se încadreze între 4 și 8 pagini.</w:t>
      </w:r>
    </w:p>
    <w:p w14:paraId="62F5DCE2" w14:textId="77777777" w:rsidR="00B26045" w:rsidRPr="00276080" w:rsidRDefault="00B26045" w:rsidP="0099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 text text text text text text text text</w:t>
      </w:r>
      <w:r w:rsidRPr="002760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text text text text</w:t>
      </w:r>
      <w:r w:rsidRPr="002760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text text text text</w:t>
      </w:r>
      <w:r w:rsidRPr="002760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text text text text text</w:t>
      </w:r>
    </w:p>
    <w:p w14:paraId="0D27B0AF" w14:textId="77777777" w:rsidR="00B26045" w:rsidRDefault="00B26045" w:rsidP="00B2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 text text text text</w:t>
      </w:r>
      <w:r w:rsidRPr="002760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text text text text</w:t>
      </w:r>
      <w:r w:rsidRPr="002760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text text text text</w:t>
      </w:r>
      <w:r w:rsidRPr="002760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text text text text</w:t>
      </w:r>
      <w:r w:rsidRPr="002760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text text text text text.</w:t>
      </w:r>
    </w:p>
    <w:p w14:paraId="46B1D03D" w14:textId="77777777" w:rsidR="00B26045" w:rsidRPr="00276080" w:rsidRDefault="00B26045" w:rsidP="00B2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 text text text text text text text text</w:t>
      </w:r>
      <w:r w:rsidRPr="002760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text text text text</w:t>
      </w:r>
      <w:r w:rsidRPr="002760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text text text text</w:t>
      </w:r>
      <w:r w:rsidRPr="002760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text text text text text</w:t>
      </w:r>
    </w:p>
    <w:p w14:paraId="2E8E8383" w14:textId="77777777" w:rsidR="00B26045" w:rsidRDefault="00B26045" w:rsidP="00B2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 text text text text</w:t>
      </w:r>
      <w:r w:rsidRPr="002760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text text text text</w:t>
      </w:r>
      <w:r w:rsidRPr="002760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text text text text</w:t>
      </w:r>
      <w:r w:rsidRPr="002760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text text text text</w:t>
      </w:r>
      <w:r w:rsidRPr="002760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text text text text text.</w:t>
      </w:r>
    </w:p>
    <w:p w14:paraId="2C57F9C7" w14:textId="77777777" w:rsidR="00765D0B" w:rsidRPr="00765D0B" w:rsidRDefault="00765D0B" w:rsidP="00765D0B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D0B">
        <w:rPr>
          <w:rFonts w:ascii="Times New Roman" w:hAnsi="Times New Roman" w:cs="Times New Roman"/>
          <w:b/>
          <w:sz w:val="28"/>
          <w:szCs w:val="28"/>
        </w:rPr>
        <w:t>Metodologie</w:t>
      </w:r>
      <w:r w:rsidR="007941FE">
        <w:rPr>
          <w:rFonts w:ascii="Times New Roman" w:hAnsi="Times New Roman" w:cs="Times New Roman"/>
          <w:b/>
          <w:sz w:val="28"/>
          <w:szCs w:val="28"/>
        </w:rPr>
        <w:t xml:space="preserve"> / Abordarea</w:t>
      </w:r>
    </w:p>
    <w:p w14:paraId="4616222E" w14:textId="77777777" w:rsidR="00765D0B" w:rsidRPr="00276080" w:rsidRDefault="00765D0B" w:rsidP="00765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 text text text text text text text text</w:t>
      </w:r>
      <w:r w:rsidRPr="002760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text text text text</w:t>
      </w:r>
      <w:r w:rsidRPr="002760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text text text text</w:t>
      </w:r>
      <w:r w:rsidRPr="002760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text text text text text</w:t>
      </w:r>
    </w:p>
    <w:p w14:paraId="5A2A2536" w14:textId="77777777" w:rsidR="00765D0B" w:rsidRDefault="00765D0B" w:rsidP="00765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 text text text text</w:t>
      </w:r>
      <w:r w:rsidRPr="002760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text text text text</w:t>
      </w:r>
      <w:r w:rsidRPr="002760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text text text text</w:t>
      </w:r>
      <w:r w:rsidRPr="002760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text text text text</w:t>
      </w:r>
      <w:r w:rsidRPr="002760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text text text text text.</w:t>
      </w:r>
    </w:p>
    <w:p w14:paraId="1DE2750A" w14:textId="77777777" w:rsidR="007941FE" w:rsidRDefault="007941FE" w:rsidP="007941F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33C4">
        <w:rPr>
          <w:rFonts w:ascii="Times New Roman" w:hAnsi="Times New Roman" w:cs="Times New Roman"/>
          <w:b/>
          <w:sz w:val="28"/>
          <w:szCs w:val="28"/>
        </w:rPr>
        <w:t>Cercetarea (propriu zisă, descrierea)</w:t>
      </w:r>
    </w:p>
    <w:p w14:paraId="13B0D41B" w14:textId="77777777" w:rsidR="007941FE" w:rsidRPr="00276080" w:rsidRDefault="007941FE" w:rsidP="00794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 text text text text text text text text</w:t>
      </w:r>
      <w:r w:rsidRPr="002760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text text text text</w:t>
      </w:r>
      <w:r w:rsidRPr="002760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text text text text</w:t>
      </w:r>
      <w:r w:rsidRPr="002760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text text text text text</w:t>
      </w:r>
    </w:p>
    <w:p w14:paraId="01C5D0A0" w14:textId="77777777" w:rsidR="007941FE" w:rsidRDefault="007941FE" w:rsidP="00765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 text text text text</w:t>
      </w:r>
      <w:r w:rsidRPr="002760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text text text text</w:t>
      </w:r>
      <w:r w:rsidRPr="002760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text text text text</w:t>
      </w:r>
      <w:r w:rsidRPr="002760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text text text text</w:t>
      </w:r>
      <w:r w:rsidRPr="002760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text text text text text.</w:t>
      </w:r>
    </w:p>
    <w:p w14:paraId="1CE1422D" w14:textId="77777777" w:rsidR="00765D0B" w:rsidRDefault="00765D0B" w:rsidP="00765D0B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D0B">
        <w:rPr>
          <w:rFonts w:ascii="Times New Roman" w:hAnsi="Times New Roman" w:cs="Times New Roman"/>
          <w:b/>
          <w:sz w:val="28"/>
          <w:szCs w:val="28"/>
        </w:rPr>
        <w:t xml:space="preserve">Rezultatele </w:t>
      </w:r>
      <w:r w:rsidR="007941FE">
        <w:rPr>
          <w:rFonts w:ascii="Times New Roman" w:hAnsi="Times New Roman" w:cs="Times New Roman"/>
          <w:b/>
          <w:sz w:val="28"/>
          <w:szCs w:val="28"/>
        </w:rPr>
        <w:t xml:space="preserve">și limitările </w:t>
      </w:r>
      <w:r w:rsidRPr="00765D0B">
        <w:rPr>
          <w:rFonts w:ascii="Times New Roman" w:hAnsi="Times New Roman" w:cs="Times New Roman"/>
          <w:b/>
          <w:sz w:val="28"/>
          <w:szCs w:val="28"/>
        </w:rPr>
        <w:t>cercetării</w:t>
      </w:r>
    </w:p>
    <w:p w14:paraId="08B466BC" w14:textId="77777777" w:rsidR="00765D0B" w:rsidRPr="00276080" w:rsidRDefault="00765D0B" w:rsidP="00765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 text text text text text text text text</w:t>
      </w:r>
      <w:r w:rsidRPr="002760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text text text text</w:t>
      </w:r>
      <w:r w:rsidRPr="002760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text text text text</w:t>
      </w:r>
      <w:r w:rsidRPr="002760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text text text text text</w:t>
      </w:r>
    </w:p>
    <w:p w14:paraId="0BD5EF20" w14:textId="77777777" w:rsidR="00765D0B" w:rsidRDefault="00765D0B" w:rsidP="00765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 text text text text</w:t>
      </w:r>
      <w:r w:rsidRPr="002760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text text text text</w:t>
      </w:r>
      <w:r w:rsidRPr="002760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text text text text</w:t>
      </w:r>
      <w:r w:rsidRPr="002760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text text text text</w:t>
      </w:r>
      <w:r w:rsidRPr="002760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text text text text text.</w:t>
      </w:r>
    </w:p>
    <w:p w14:paraId="29435446" w14:textId="77777777" w:rsidR="007941FE" w:rsidRDefault="007941FE" w:rsidP="007941F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1FE">
        <w:rPr>
          <w:rFonts w:ascii="Times New Roman" w:hAnsi="Times New Roman" w:cs="Times New Roman"/>
          <w:b/>
          <w:sz w:val="28"/>
          <w:szCs w:val="28"/>
        </w:rPr>
        <w:t>Originalitatea lucrării</w:t>
      </w:r>
    </w:p>
    <w:p w14:paraId="1704DD5F" w14:textId="77777777" w:rsidR="007941FE" w:rsidRPr="00276080" w:rsidRDefault="007941FE" w:rsidP="00794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 text text text text text text text text</w:t>
      </w:r>
      <w:r w:rsidRPr="002760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text text text text</w:t>
      </w:r>
      <w:r w:rsidRPr="002760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text text text text</w:t>
      </w:r>
      <w:r w:rsidRPr="002760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text text text text text</w:t>
      </w:r>
    </w:p>
    <w:p w14:paraId="30AD341E" w14:textId="77777777" w:rsidR="007941FE" w:rsidRPr="007941FE" w:rsidRDefault="007941FE" w:rsidP="00794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 text text text text</w:t>
      </w:r>
      <w:r w:rsidRPr="002760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text text text text</w:t>
      </w:r>
      <w:r w:rsidRPr="002760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text text text text</w:t>
      </w:r>
      <w:r w:rsidRPr="002760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text text text text</w:t>
      </w:r>
      <w:r w:rsidRPr="002760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text text text text text.</w:t>
      </w:r>
    </w:p>
    <w:p w14:paraId="7FB53BFC" w14:textId="77777777" w:rsidR="00765D0B" w:rsidRDefault="00765D0B" w:rsidP="00765D0B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Concluzii</w:t>
      </w:r>
    </w:p>
    <w:p w14:paraId="66CB31A0" w14:textId="77777777" w:rsidR="00B26045" w:rsidRPr="00276080" w:rsidRDefault="00B26045" w:rsidP="00B2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 text text text text text text text text</w:t>
      </w:r>
      <w:r w:rsidRPr="002760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text text text text</w:t>
      </w:r>
      <w:r w:rsidRPr="002760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text text text text</w:t>
      </w:r>
      <w:r w:rsidRPr="002760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text text text text text</w:t>
      </w:r>
    </w:p>
    <w:p w14:paraId="1C3BA35D" w14:textId="77777777" w:rsidR="00B26045" w:rsidRDefault="00B26045" w:rsidP="00B2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 text text text text</w:t>
      </w:r>
      <w:r w:rsidRPr="002760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text text text text</w:t>
      </w:r>
      <w:r w:rsidRPr="002760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text text text text</w:t>
      </w:r>
      <w:r w:rsidRPr="002760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text text text text</w:t>
      </w:r>
      <w:r w:rsidRPr="002760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text text text text text.</w:t>
      </w:r>
    </w:p>
    <w:p w14:paraId="36F6F144" w14:textId="77777777" w:rsidR="00B26045" w:rsidRPr="00276080" w:rsidRDefault="00B26045" w:rsidP="00B2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 text text text text text text text text</w:t>
      </w:r>
      <w:r w:rsidRPr="002760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text text text text</w:t>
      </w:r>
      <w:r w:rsidRPr="002760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text text text text</w:t>
      </w:r>
      <w:r w:rsidRPr="002760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text text text text text</w:t>
      </w:r>
    </w:p>
    <w:p w14:paraId="3A92864F" w14:textId="77777777" w:rsidR="00B26045" w:rsidRDefault="00B26045" w:rsidP="00B2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 text text text text</w:t>
      </w:r>
      <w:r w:rsidRPr="002760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text text text text</w:t>
      </w:r>
      <w:r w:rsidRPr="002760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text text text text</w:t>
      </w:r>
      <w:r w:rsidRPr="002760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text text text text</w:t>
      </w:r>
      <w:r w:rsidRPr="002760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text text text text text.</w:t>
      </w:r>
    </w:p>
    <w:p w14:paraId="22375EEA" w14:textId="77777777" w:rsidR="00765D0B" w:rsidRDefault="007941FE" w:rsidP="00765D0B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Referințe bibliografice</w:t>
      </w:r>
    </w:p>
    <w:p w14:paraId="41410529" w14:textId="77777777" w:rsidR="001F3873" w:rsidRDefault="001F3873" w:rsidP="00765D0B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0"/>
          <w:szCs w:val="20"/>
        </w:rPr>
        <w:t xml:space="preserve">Last name initials, year. </w:t>
      </w:r>
      <w:r w:rsidRPr="00F83A05">
        <w:rPr>
          <w:rFonts w:ascii="Times New Roman" w:eastAsia="Times New Roman" w:hAnsi="Times New Roman"/>
          <w:sz w:val="20"/>
          <w:szCs w:val="20"/>
        </w:rPr>
        <w:t>Article title wit</w:t>
      </w:r>
      <w:r>
        <w:rPr>
          <w:rFonts w:ascii="Times New Roman" w:eastAsia="Times New Roman" w:hAnsi="Times New Roman"/>
          <w:sz w:val="20"/>
          <w:szCs w:val="20"/>
        </w:rPr>
        <w:t xml:space="preserve">h only first letter upper case, </w:t>
      </w:r>
      <w:r w:rsidRPr="001F3873">
        <w:rPr>
          <w:rFonts w:ascii="Times New Roman" w:eastAsia="Times New Roman" w:hAnsi="Times New Roman"/>
          <w:iCs/>
          <w:sz w:val="20"/>
          <w:szCs w:val="20"/>
        </w:rPr>
        <w:t>Journal name</w:t>
      </w:r>
      <w:r w:rsidRPr="001F3873">
        <w:rPr>
          <w:rFonts w:ascii="Times New Roman" w:eastAsia="Times New Roman" w:hAnsi="Times New Roman"/>
          <w:sz w:val="20"/>
          <w:szCs w:val="20"/>
        </w:rPr>
        <w:t>,</w:t>
      </w:r>
      <w:r w:rsidRPr="00F83A05">
        <w:rPr>
          <w:rFonts w:ascii="Times New Roman" w:eastAsia="Times New Roman" w:hAnsi="Times New Roman"/>
          <w:sz w:val="20"/>
          <w:szCs w:val="20"/>
        </w:rPr>
        <w:t xml:space="preserve"> vol</w:t>
      </w:r>
      <w:r>
        <w:rPr>
          <w:rFonts w:ascii="Times New Roman" w:eastAsia="Times New Roman" w:hAnsi="Times New Roman"/>
          <w:sz w:val="20"/>
          <w:szCs w:val="20"/>
        </w:rPr>
        <w:t>. issue no., p. xx-xx</w:t>
      </w:r>
      <w:r w:rsidRPr="00F83A05">
        <w:rPr>
          <w:rFonts w:ascii="Times New Roman" w:eastAsia="Times New Roman" w:hAnsi="Times New Roman"/>
          <w:sz w:val="20"/>
          <w:szCs w:val="20"/>
        </w:rPr>
        <w:t>.</w:t>
      </w:r>
    </w:p>
    <w:p w14:paraId="766FBAAD" w14:textId="77777777" w:rsidR="00765D0B" w:rsidRPr="00765D0B" w:rsidRDefault="00765D0B" w:rsidP="00765D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5D0B">
        <w:rPr>
          <w:rFonts w:ascii="Times New Roman" w:hAnsi="Times New Roman" w:cs="Times New Roman"/>
          <w:sz w:val="20"/>
          <w:szCs w:val="20"/>
        </w:rPr>
        <w:t>[1] Friend M.A., Kohn J.P., 2010. Fundamentals Occupational Safety and Health,British Library, p. 127-159.</w:t>
      </w:r>
    </w:p>
    <w:p w14:paraId="3759754F" w14:textId="77777777" w:rsidR="00765D0B" w:rsidRPr="00765D0B" w:rsidRDefault="00765D0B" w:rsidP="00765D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5D0B">
        <w:rPr>
          <w:rFonts w:ascii="Times New Roman" w:hAnsi="Times New Roman" w:cs="Times New Roman"/>
          <w:sz w:val="20"/>
          <w:szCs w:val="20"/>
        </w:rPr>
        <w:t>[2] Draghici A., Izvercian M., Ivascu L., Dragoi G, 2011. Integrative Research Approach for a Risk Evaluation Ontology Design, CENTERIS 2011 - Conference on ENTERprise Information Systems, vol. 219, p. 270-279</w:t>
      </w:r>
    </w:p>
    <w:p w14:paraId="7DF63847" w14:textId="77777777" w:rsidR="00765D0B" w:rsidRPr="00765D0B" w:rsidRDefault="00765D0B" w:rsidP="00765D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5D0B">
        <w:rPr>
          <w:rFonts w:ascii="Times New Roman" w:hAnsi="Times New Roman" w:cs="Times New Roman"/>
          <w:sz w:val="20"/>
          <w:szCs w:val="20"/>
        </w:rPr>
        <w:t>[3] Adler P.S., Kwon S.W., Heckscher C., 2008. Proffesional Work: The Emergence of Collaborative Community, Perspective Organizational Scince, vol. 19, no.2, Informs Published, p. 359-376.</w:t>
      </w:r>
    </w:p>
    <w:p w14:paraId="69DA012A" w14:textId="77777777" w:rsidR="00765D0B" w:rsidRPr="00765D0B" w:rsidRDefault="00765D0B" w:rsidP="00765D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5D0B">
        <w:rPr>
          <w:rFonts w:ascii="Times New Roman" w:hAnsi="Times New Roman" w:cs="Times New Roman"/>
          <w:sz w:val="20"/>
          <w:szCs w:val="20"/>
        </w:rPr>
        <w:t>[4] Sa J., Diogo T.D., Cruz R., 2014. Risk exposure prevention tool to health care workers, Occupational Safety and Hygiene II, Taylor &amp; Francis Group , London, p. 301- 304.</w:t>
      </w:r>
    </w:p>
    <w:p w14:paraId="1842358C" w14:textId="0916B595" w:rsidR="00276080" w:rsidRPr="00276080" w:rsidRDefault="00765D0B" w:rsidP="00737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D0B">
        <w:rPr>
          <w:rFonts w:ascii="Times New Roman" w:hAnsi="Times New Roman" w:cs="Times New Roman"/>
          <w:sz w:val="20"/>
          <w:szCs w:val="20"/>
        </w:rPr>
        <w:t>[5] Reed S., Pisaniello D., Benke G., Burto K.., 2013. Principles of Occupational Health and Hygiene: An introduction, Everbest Publishing, p. 26-50.</w:t>
      </w:r>
    </w:p>
    <w:sectPr w:rsidR="00276080" w:rsidRPr="00276080" w:rsidSect="006A318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464"/>
    <w:rsid w:val="00006862"/>
    <w:rsid w:val="00081F57"/>
    <w:rsid w:val="00183FA7"/>
    <w:rsid w:val="001F3873"/>
    <w:rsid w:val="002201E6"/>
    <w:rsid w:val="00233131"/>
    <w:rsid w:val="00276080"/>
    <w:rsid w:val="00283779"/>
    <w:rsid w:val="00303F39"/>
    <w:rsid w:val="003133B9"/>
    <w:rsid w:val="003166DB"/>
    <w:rsid w:val="00420713"/>
    <w:rsid w:val="00445FF9"/>
    <w:rsid w:val="00610071"/>
    <w:rsid w:val="006A318D"/>
    <w:rsid w:val="006C5464"/>
    <w:rsid w:val="007376BC"/>
    <w:rsid w:val="00765D0B"/>
    <w:rsid w:val="00791E2A"/>
    <w:rsid w:val="007933C4"/>
    <w:rsid w:val="007941FE"/>
    <w:rsid w:val="00831590"/>
    <w:rsid w:val="0086587F"/>
    <w:rsid w:val="009577EE"/>
    <w:rsid w:val="009947F4"/>
    <w:rsid w:val="009E7800"/>
    <w:rsid w:val="00AB6CEB"/>
    <w:rsid w:val="00B26045"/>
    <w:rsid w:val="00B57BA8"/>
    <w:rsid w:val="00C91B0A"/>
    <w:rsid w:val="00D81FDA"/>
    <w:rsid w:val="00DC09B5"/>
    <w:rsid w:val="00E44648"/>
    <w:rsid w:val="00E76305"/>
    <w:rsid w:val="00E811F0"/>
    <w:rsid w:val="00E974C6"/>
    <w:rsid w:val="00EB4D71"/>
    <w:rsid w:val="00EC0044"/>
    <w:rsid w:val="00EE2EA0"/>
    <w:rsid w:val="00EF6DE5"/>
    <w:rsid w:val="00F74B07"/>
    <w:rsid w:val="00FC7305"/>
    <w:rsid w:val="00FF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86067"/>
  <w15:docId w15:val="{07CEC2EE-DFC9-4181-B4B5-0A29C0A4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ls-reference">
    <w:name w:val="Els-reference"/>
    <w:rsid w:val="00765D0B"/>
    <w:pPr>
      <w:tabs>
        <w:tab w:val="left" w:pos="312"/>
      </w:tabs>
      <w:spacing w:after="0" w:line="200" w:lineRule="exact"/>
      <w:ind w:left="312" w:hanging="312"/>
    </w:pPr>
    <w:rPr>
      <w:rFonts w:ascii="Times New Roman" w:eastAsia="SimSun" w:hAnsi="Times New Roman" w:cs="Times New Roman"/>
      <w:noProof/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Ilie Taucean</cp:lastModifiedBy>
  <cp:revision>7</cp:revision>
  <dcterms:created xsi:type="dcterms:W3CDTF">2016-03-26T19:08:00Z</dcterms:created>
  <dcterms:modified xsi:type="dcterms:W3CDTF">2025-06-16T12:20:00Z</dcterms:modified>
</cp:coreProperties>
</file>